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53" w:rsidRPr="009F6553" w:rsidRDefault="009F6553" w:rsidP="009F65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F65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75BE42" wp14:editId="5610913D">
            <wp:simplePos x="0" y="0"/>
            <wp:positionH relativeFrom="column">
              <wp:posOffset>-100330</wp:posOffset>
            </wp:positionH>
            <wp:positionV relativeFrom="paragraph">
              <wp:posOffset>-538480</wp:posOffset>
            </wp:positionV>
            <wp:extent cx="514350" cy="647700"/>
            <wp:effectExtent l="19050" t="0" r="0" b="0"/>
            <wp:wrapTopAndBottom/>
            <wp:docPr id="27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553" w:rsidRPr="009F6553" w:rsidRDefault="009F6553" w:rsidP="009F65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>R E P U B L I K A   H R V A T S K A</w:t>
      </w:r>
    </w:p>
    <w:p w:rsidR="009F6553" w:rsidRP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>SISAČKO-MOSLAVAČKAŽUPANIJA</w:t>
      </w:r>
    </w:p>
    <w:p w:rsidR="009F6553" w:rsidRP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>OPĆINA VELIKA LUDINA</w:t>
      </w:r>
    </w:p>
    <w:p w:rsidR="009F6553" w:rsidRP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9F655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opcina@ludina.hr</w:t>
        </w:r>
      </w:hyperlink>
    </w:p>
    <w:p w:rsidR="009F6553" w:rsidRP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>Sv. Mihaela 37, 44316 Velika Ludina</w:t>
      </w:r>
    </w:p>
    <w:p w:rsid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553">
        <w:rPr>
          <w:rFonts w:ascii="Times New Roman" w:eastAsia="Times New Roman" w:hAnsi="Times New Roman" w:cs="Times New Roman"/>
          <w:sz w:val="24"/>
          <w:szCs w:val="24"/>
        </w:rPr>
        <w:t>MB: 2580985; OIB: 02359032919</w:t>
      </w:r>
    </w:p>
    <w:p w:rsid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553" w:rsidRPr="009F6553" w:rsidRDefault="009F6553" w:rsidP="009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15C" w:rsidRPr="009F6553" w:rsidRDefault="009A615C" w:rsidP="009A6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53">
        <w:rPr>
          <w:rFonts w:ascii="Times New Roman" w:hAnsi="Times New Roman" w:cs="Times New Roman"/>
          <w:b/>
          <w:sz w:val="28"/>
          <w:szCs w:val="28"/>
        </w:rPr>
        <w:t>T R O Š K O V N I K</w:t>
      </w:r>
    </w:p>
    <w:p w:rsidR="009F6553" w:rsidRDefault="009A615C" w:rsidP="009F6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9F6553">
        <w:rPr>
          <w:rFonts w:ascii="Times New Roman" w:hAnsi="Times New Roman" w:cs="Times New Roman"/>
          <w:b/>
          <w:sz w:val="24"/>
          <w:szCs w:val="24"/>
        </w:rPr>
        <w:t>čišćenje kanalizacijskih otvora - šahta</w:t>
      </w:r>
      <w:bookmarkStart w:id="0" w:name="_GoBack"/>
      <w:bookmarkEnd w:id="0"/>
    </w:p>
    <w:p w:rsidR="009A615C" w:rsidRDefault="009A615C" w:rsidP="009A6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454"/>
        <w:gridCol w:w="1493"/>
        <w:gridCol w:w="1467"/>
        <w:gridCol w:w="2184"/>
      </w:tblGrid>
      <w:tr w:rsidR="009F6553" w:rsidTr="009F6553">
        <w:tc>
          <w:tcPr>
            <w:tcW w:w="690" w:type="dxa"/>
          </w:tcPr>
          <w:p w:rsidR="009F6553" w:rsidRPr="009F6553" w:rsidRDefault="009F6553" w:rsidP="009A6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6553">
              <w:rPr>
                <w:rFonts w:ascii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  <w:r w:rsidRPr="009F6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54" w:type="dxa"/>
          </w:tcPr>
          <w:p w:rsidR="009F6553" w:rsidRPr="009F6553" w:rsidRDefault="009F6553" w:rsidP="009F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553">
              <w:rPr>
                <w:rFonts w:ascii="Times New Roman" w:hAnsi="Times New Roman" w:cs="Times New Roman"/>
                <w:b/>
                <w:sz w:val="24"/>
                <w:szCs w:val="24"/>
              </w:rPr>
              <w:t>NAZIV USLUGE</w:t>
            </w:r>
          </w:p>
        </w:tc>
        <w:tc>
          <w:tcPr>
            <w:tcW w:w="1493" w:type="dxa"/>
          </w:tcPr>
          <w:p w:rsidR="009F6553" w:rsidRPr="009F6553" w:rsidRDefault="009F6553" w:rsidP="009F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467" w:type="dxa"/>
          </w:tcPr>
          <w:p w:rsidR="009F6553" w:rsidRPr="009F6553" w:rsidRDefault="009F6553" w:rsidP="009F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2184" w:type="dxa"/>
          </w:tcPr>
          <w:p w:rsidR="009F6553" w:rsidRPr="009F6553" w:rsidRDefault="009F6553" w:rsidP="009F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9F6553" w:rsidTr="009F6553">
        <w:tc>
          <w:tcPr>
            <w:tcW w:w="690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drenažnog sistema – slivnika u mjestu Velika Ludina</w:t>
            </w:r>
          </w:p>
        </w:tc>
        <w:tc>
          <w:tcPr>
            <w:tcW w:w="1493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kom.</w:t>
            </w:r>
          </w:p>
        </w:tc>
        <w:tc>
          <w:tcPr>
            <w:tcW w:w="1467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53" w:rsidTr="009F6553">
        <w:tc>
          <w:tcPr>
            <w:tcW w:w="690" w:type="dxa"/>
            <w:vMerge w:val="restart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 w:val="restart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53" w:rsidTr="009F6553">
        <w:tc>
          <w:tcPr>
            <w:tcW w:w="690" w:type="dxa"/>
            <w:vMerge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PDV </w:t>
            </w: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53" w:rsidTr="009F6553">
        <w:tc>
          <w:tcPr>
            <w:tcW w:w="690" w:type="dxa"/>
            <w:vMerge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 PDV-om:</w:t>
            </w:r>
          </w:p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F6553" w:rsidRDefault="009F6553" w:rsidP="009A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Potpis i pečat ponuditelja ponude:</w:t>
      </w:r>
    </w:p>
    <w:p w:rsidR="00411FB0" w:rsidRDefault="00411FB0" w:rsidP="009A6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553" w:rsidRDefault="009F6553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____________2018.</w:t>
      </w:r>
    </w:p>
    <w:p w:rsidR="006742C8" w:rsidRPr="009A615C" w:rsidRDefault="009F6553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(Mjesto i datum)</w:t>
      </w:r>
      <w:r w:rsidR="00411F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553" w:rsidRPr="009A615C" w:rsidRDefault="009F65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6553" w:rsidRPr="009A615C" w:rsidSect="0067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615C"/>
    <w:rsid w:val="00411FB0"/>
    <w:rsid w:val="006742C8"/>
    <w:rsid w:val="009A615C"/>
    <w:rsid w:val="009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44683-8F94-413A-A1BC-B41CFBB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ludin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Drago Zmislja</cp:lastModifiedBy>
  <cp:revision>4</cp:revision>
  <dcterms:created xsi:type="dcterms:W3CDTF">2018-06-27T10:18:00Z</dcterms:created>
  <dcterms:modified xsi:type="dcterms:W3CDTF">2018-07-13T06:48:00Z</dcterms:modified>
</cp:coreProperties>
</file>